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2D7" w:rsidRPr="002E12D7" w:rsidRDefault="00C12264" w:rsidP="002E12D7">
      <w:pPr>
        <w:jc w:val="both"/>
        <w:rPr>
          <w:rFonts w:ascii="Arial" w:hAnsi="Arial" w:cs="Arial"/>
          <w:lang w:val="en-US"/>
        </w:rPr>
      </w:pPr>
      <w:r w:rsidRPr="002E12D7">
        <w:rPr>
          <w:rFonts w:ascii="Arial" w:hAnsi="Arial" w:cs="Arial"/>
          <w:lang w:val="en-US"/>
        </w:rPr>
        <w:t>Rara Avis Rainforest Lodge and Reserve</w:t>
      </w:r>
      <w:r w:rsidR="00427D8E">
        <w:rPr>
          <w:rFonts w:ascii="Arial" w:hAnsi="Arial" w:cs="Arial"/>
          <w:lang w:val="en-US"/>
        </w:rPr>
        <w:t xml:space="preserve"> </w:t>
      </w:r>
      <w:r w:rsidR="002E12D7" w:rsidRPr="002E12D7">
        <w:rPr>
          <w:rFonts w:ascii="Arial" w:hAnsi="Arial" w:cs="Arial"/>
          <w:lang w:val="en-US"/>
        </w:rPr>
        <w:t>is Costa Rica's oldest and purest Rainforest Lodge. Whether you are learning to understand the rainforest with naturalist guides, swimming in crystalline jungle waterfalls, or simply relaxing and watching birds from the hammock on your balcony, Rara Avis is completely isolated from modern civilization. Riding in a covered tractor cart through the forest to get to the Waterfall Lodge draws you back in time from modern civilization of cleared cattle lands to an adventure deep in the forest.</w:t>
      </w:r>
    </w:p>
    <w:p w:rsidR="00427D8E" w:rsidRDefault="00427D8E" w:rsidP="002E12D7">
      <w:pPr>
        <w:jc w:val="both"/>
        <w:rPr>
          <w:rFonts w:ascii="Arial" w:hAnsi="Arial" w:cs="Arial"/>
          <w:lang w:val="en-US"/>
        </w:rPr>
      </w:pPr>
    </w:p>
    <w:p w:rsidR="002E12D7" w:rsidRPr="002E12D7" w:rsidRDefault="002E12D7" w:rsidP="002E12D7">
      <w:pPr>
        <w:jc w:val="both"/>
        <w:rPr>
          <w:rFonts w:ascii="Arial" w:hAnsi="Arial" w:cs="Arial"/>
          <w:lang w:val="en-US"/>
        </w:rPr>
      </w:pPr>
      <w:r w:rsidRPr="002E12D7">
        <w:rPr>
          <w:rFonts w:ascii="Arial" w:hAnsi="Arial" w:cs="Arial"/>
          <w:lang w:val="en-US"/>
        </w:rPr>
        <w:t>Accommodations here are basic, tidy, and rustic</w:t>
      </w:r>
    </w:p>
    <w:p w:rsidR="00427D8E" w:rsidRDefault="00427D8E" w:rsidP="002E12D7">
      <w:pPr>
        <w:jc w:val="both"/>
        <w:rPr>
          <w:rFonts w:ascii="Arial" w:hAnsi="Arial" w:cs="Arial"/>
          <w:lang w:val="en-US"/>
        </w:rPr>
      </w:pPr>
    </w:p>
    <w:p w:rsidR="002E12D7" w:rsidRPr="002E12D7" w:rsidRDefault="002E12D7" w:rsidP="002E12D7">
      <w:pPr>
        <w:jc w:val="both"/>
        <w:rPr>
          <w:rFonts w:ascii="Arial" w:hAnsi="Arial" w:cs="Arial"/>
          <w:lang w:val="en-US"/>
        </w:rPr>
      </w:pPr>
      <w:r w:rsidRPr="002E12D7">
        <w:rPr>
          <w:rFonts w:ascii="Arial" w:hAnsi="Arial" w:cs="Arial"/>
          <w:lang w:val="en-US"/>
        </w:rPr>
        <w:t>Waterfall Lodge</w:t>
      </w:r>
    </w:p>
    <w:p w:rsidR="002E12D7" w:rsidRPr="002E12D7" w:rsidRDefault="002E12D7" w:rsidP="002E12D7">
      <w:pPr>
        <w:jc w:val="both"/>
        <w:rPr>
          <w:rFonts w:ascii="Arial" w:hAnsi="Arial" w:cs="Arial"/>
          <w:lang w:val="en-US"/>
        </w:rPr>
      </w:pPr>
    </w:p>
    <w:p w:rsidR="002E12D7" w:rsidRPr="002E12D7" w:rsidRDefault="002E12D7" w:rsidP="002E12D7">
      <w:pPr>
        <w:jc w:val="both"/>
        <w:rPr>
          <w:rFonts w:ascii="Arial" w:hAnsi="Arial" w:cs="Arial"/>
          <w:lang w:val="en-US"/>
        </w:rPr>
      </w:pPr>
      <w:r w:rsidRPr="002E12D7">
        <w:rPr>
          <w:rFonts w:ascii="Arial" w:hAnsi="Arial" w:cs="Arial"/>
          <w:lang w:val="en-US"/>
        </w:rPr>
        <w:t>We offer a basic but comfortable eight-room lodge, five-minutes walk from our spectacular double waterfall. Each room has a wrap-around balcony overlooking the rainforest or the lowlands; a private bathroom; and a double bed, a single, and one bunk or loft bed.</w:t>
      </w:r>
    </w:p>
    <w:p w:rsidR="002E12D7" w:rsidRPr="002E12D7" w:rsidRDefault="002E12D7" w:rsidP="002E12D7">
      <w:pPr>
        <w:jc w:val="both"/>
        <w:rPr>
          <w:rFonts w:ascii="Arial" w:hAnsi="Arial" w:cs="Arial"/>
          <w:lang w:val="en-US"/>
        </w:rPr>
      </w:pPr>
      <w:r w:rsidRPr="002E12D7">
        <w:rPr>
          <w:rFonts w:ascii="Arial" w:hAnsi="Arial" w:cs="Arial"/>
          <w:lang w:val="en-US"/>
        </w:rPr>
        <w:t>Set in the rainforest, the lodge is located about 200 meters (600 ft.) from our double waterfall, at which you can swim at the base of the waterfalls in good weather.</w:t>
      </w:r>
    </w:p>
    <w:p w:rsidR="002E12D7" w:rsidRPr="002E12D7" w:rsidRDefault="002E12D7" w:rsidP="002E12D7">
      <w:pPr>
        <w:jc w:val="both"/>
        <w:rPr>
          <w:rFonts w:ascii="Arial" w:hAnsi="Arial" w:cs="Arial"/>
          <w:lang w:val="en-US"/>
        </w:rPr>
      </w:pPr>
      <w:r w:rsidRPr="002E12D7">
        <w:rPr>
          <w:rFonts w:ascii="Arial" w:hAnsi="Arial" w:cs="Arial"/>
          <w:lang w:val="en-US"/>
        </w:rPr>
        <w:t>We have electricity 3-4 hours every night only in the dining room and lodge office. You can ask for assistance from our staff to recharge batteries or medical equipment.</w:t>
      </w:r>
    </w:p>
    <w:p w:rsidR="002E12D7" w:rsidRPr="002E12D7" w:rsidRDefault="002E12D7" w:rsidP="002E12D7">
      <w:pPr>
        <w:jc w:val="both"/>
        <w:rPr>
          <w:rFonts w:ascii="Arial" w:hAnsi="Arial" w:cs="Arial"/>
          <w:lang w:val="en-US"/>
        </w:rPr>
      </w:pPr>
    </w:p>
    <w:p w:rsidR="002E12D7" w:rsidRPr="002E12D7" w:rsidRDefault="002E12D7" w:rsidP="002E12D7">
      <w:pPr>
        <w:jc w:val="both"/>
        <w:rPr>
          <w:rFonts w:ascii="Arial" w:hAnsi="Arial" w:cs="Arial"/>
          <w:lang w:val="en-US"/>
        </w:rPr>
      </w:pPr>
      <w:r w:rsidRPr="002E12D7">
        <w:rPr>
          <w:rFonts w:ascii="Arial" w:hAnsi="Arial" w:cs="Arial"/>
          <w:lang w:val="en-US"/>
        </w:rPr>
        <w:t>Casitas</w:t>
      </w:r>
    </w:p>
    <w:p w:rsidR="002E12D7" w:rsidRPr="002E12D7" w:rsidRDefault="002E12D7" w:rsidP="002E12D7">
      <w:pPr>
        <w:jc w:val="both"/>
        <w:rPr>
          <w:rFonts w:ascii="Arial" w:hAnsi="Arial" w:cs="Arial"/>
          <w:lang w:val="en-US"/>
        </w:rPr>
      </w:pPr>
      <w:r w:rsidRPr="002E12D7">
        <w:rPr>
          <w:rFonts w:ascii="Arial" w:hAnsi="Arial" w:cs="Arial"/>
          <w:lang w:val="en-US"/>
        </w:rPr>
        <w:t>The Casitas are rustic and very basic, but agreeable, two-room cabins with one bathroom and two bunk beds and a small porch in each room. Normally preferred for budget travelers and student groups and scientist researchers, the Casitas are a quiet and superb site for birding.</w:t>
      </w:r>
    </w:p>
    <w:p w:rsidR="002E12D7" w:rsidRPr="002E12D7" w:rsidRDefault="002E12D7" w:rsidP="002E12D7">
      <w:pPr>
        <w:jc w:val="both"/>
        <w:rPr>
          <w:rFonts w:ascii="Arial" w:hAnsi="Arial" w:cs="Arial"/>
          <w:lang w:val="en-US"/>
        </w:rPr>
      </w:pPr>
      <w:r w:rsidRPr="002E12D7">
        <w:rPr>
          <w:rFonts w:ascii="Arial" w:hAnsi="Arial" w:cs="Arial"/>
          <w:lang w:val="en-US"/>
        </w:rPr>
        <w:t>Total of cabins: 3</w:t>
      </w:r>
    </w:p>
    <w:p w:rsidR="00C12264" w:rsidRPr="002E12D7" w:rsidRDefault="002E12D7" w:rsidP="002E12D7">
      <w:pPr>
        <w:jc w:val="both"/>
        <w:rPr>
          <w:rFonts w:ascii="Arial" w:hAnsi="Arial" w:cs="Arial"/>
          <w:lang w:val="en-US"/>
        </w:rPr>
      </w:pPr>
      <w:r w:rsidRPr="002E12D7">
        <w:rPr>
          <w:rFonts w:ascii="Arial" w:hAnsi="Arial" w:cs="Arial"/>
          <w:lang w:val="en-US"/>
        </w:rPr>
        <w:t>Capacity: 12 persons at double occupancy, 18 at triple and 24 at quadruple occupancy.</w:t>
      </w:r>
    </w:p>
    <w:p w:rsidR="00C12264" w:rsidRPr="002E12D7" w:rsidRDefault="00C12264" w:rsidP="00C12264">
      <w:pPr>
        <w:jc w:val="both"/>
        <w:rPr>
          <w:rFonts w:ascii="Arial" w:hAnsi="Arial" w:cs="Arial"/>
          <w:lang w:val="en-US"/>
        </w:rPr>
      </w:pPr>
    </w:p>
    <w:p w:rsidR="00C12264" w:rsidRPr="002E12D7" w:rsidRDefault="00C12264" w:rsidP="00C12264">
      <w:pPr>
        <w:jc w:val="both"/>
        <w:rPr>
          <w:rFonts w:ascii="Arial" w:hAnsi="Arial" w:cs="Arial"/>
          <w:lang w:val="en-US"/>
        </w:rPr>
      </w:pPr>
      <w:r w:rsidRPr="002E12D7">
        <w:rPr>
          <w:rFonts w:ascii="Arial" w:hAnsi="Arial" w:cs="Arial"/>
          <w:lang w:val="en-US"/>
        </w:rPr>
        <w:t>The property has minimal electricity: there is only electricity for 3 to 4 hours at night, and only in the dining room and lodge office. You are welcome to ask the staff to recharge batteries or medical equipment. Bringing yo</w:t>
      </w:r>
      <w:r w:rsidR="002E12D7" w:rsidRPr="002E12D7">
        <w:rPr>
          <w:rFonts w:ascii="Arial" w:hAnsi="Arial" w:cs="Arial"/>
          <w:lang w:val="en-US"/>
        </w:rPr>
        <w:t>ur own flashlight is essential.</w:t>
      </w:r>
    </w:p>
    <w:p w:rsidR="00C12264" w:rsidRPr="002E12D7" w:rsidRDefault="00C12264" w:rsidP="00C12264">
      <w:pPr>
        <w:jc w:val="both"/>
        <w:rPr>
          <w:rFonts w:ascii="Arial" w:hAnsi="Arial" w:cs="Arial"/>
          <w:lang w:val="en-US"/>
        </w:rPr>
      </w:pPr>
    </w:p>
    <w:p w:rsidR="00C12264" w:rsidRDefault="00C12264" w:rsidP="00C12264">
      <w:pPr>
        <w:jc w:val="both"/>
        <w:rPr>
          <w:rFonts w:ascii="Arial" w:hAnsi="Arial" w:cs="Arial"/>
          <w:lang w:val="en-US"/>
        </w:rPr>
      </w:pPr>
      <w:r w:rsidRPr="002E12D7">
        <w:rPr>
          <w:rFonts w:ascii="Arial" w:hAnsi="Arial" w:cs="Arial"/>
          <w:lang w:val="en-US"/>
        </w:rPr>
        <w:lastRenderedPageBreak/>
        <w:t>All meals are included. Traditional Tico fare is served in family-style meals. With evening insect songs in the background, you might choose to stick around the table and swap stories with the other guests.</w:t>
      </w:r>
    </w:p>
    <w:p w:rsidR="00427D8E" w:rsidRPr="002E12D7" w:rsidRDefault="00427D8E" w:rsidP="00C12264">
      <w:pPr>
        <w:jc w:val="both"/>
        <w:rPr>
          <w:rFonts w:ascii="Arial" w:hAnsi="Arial" w:cs="Arial"/>
          <w:lang w:val="en-US"/>
        </w:rPr>
      </w:pPr>
    </w:p>
    <w:p w:rsidR="002E12D7" w:rsidRDefault="002E12D7" w:rsidP="002E12D7">
      <w:pPr>
        <w:autoSpaceDE w:val="0"/>
        <w:autoSpaceDN w:val="0"/>
        <w:adjustRightInd w:val="0"/>
        <w:jc w:val="both"/>
        <w:rPr>
          <w:rFonts w:ascii="Arial" w:hAnsi="Arial" w:cs="Arial"/>
          <w:lang w:val="en-US"/>
        </w:rPr>
      </w:pPr>
      <w:proofErr w:type="spellStart"/>
      <w:r w:rsidRPr="002E12D7">
        <w:rPr>
          <w:rFonts w:ascii="Arial" w:hAnsi="Arial" w:cs="Arial"/>
          <w:lang w:val="en-US"/>
        </w:rPr>
        <w:t>Rara</w:t>
      </w:r>
      <w:proofErr w:type="spellEnd"/>
      <w:r w:rsidRPr="002E12D7">
        <w:rPr>
          <w:rFonts w:ascii="Arial" w:hAnsi="Arial" w:cs="Arial"/>
          <w:lang w:val="en-US"/>
        </w:rPr>
        <w:t xml:space="preserve"> Avis Amenities</w:t>
      </w:r>
    </w:p>
    <w:p w:rsidR="00427D8E" w:rsidRPr="002E12D7" w:rsidRDefault="00427D8E" w:rsidP="002E12D7">
      <w:pPr>
        <w:autoSpaceDE w:val="0"/>
        <w:autoSpaceDN w:val="0"/>
        <w:adjustRightInd w:val="0"/>
        <w:jc w:val="both"/>
        <w:rPr>
          <w:rFonts w:ascii="Arial" w:hAnsi="Arial" w:cs="Arial"/>
          <w:lang w:val="en-US"/>
        </w:rPr>
      </w:pPr>
    </w:p>
    <w:p w:rsidR="00C12264" w:rsidRPr="002E12D7" w:rsidRDefault="002E12D7" w:rsidP="00C12264">
      <w:pPr>
        <w:jc w:val="both"/>
        <w:rPr>
          <w:rFonts w:ascii="Arial" w:hAnsi="Arial" w:cs="Arial"/>
          <w:lang w:val="en-US"/>
        </w:rPr>
      </w:pPr>
      <w:r w:rsidRPr="002E12D7">
        <w:rPr>
          <w:rFonts w:ascii="Arial" w:hAnsi="Arial" w:cs="Arial"/>
          <w:lang w:val="en-US"/>
        </w:rPr>
        <w:t>Restaurant, Gardens, Hiking Trails, Hot Water, Safe Deposit Box, Laundry Service, Currency Exchange, Private Parking, Gardens, Hiking Trails, Hammocks, Internet Access, Wireless Internet, Jungle View, Breakfast Available.</w:t>
      </w:r>
    </w:p>
    <w:p w:rsidR="00C12264" w:rsidRPr="002E12D7" w:rsidRDefault="00C12264" w:rsidP="00C12264">
      <w:pPr>
        <w:jc w:val="both"/>
        <w:rPr>
          <w:rFonts w:ascii="Arial" w:hAnsi="Arial" w:cs="Arial"/>
          <w:lang w:val="en-US"/>
        </w:rPr>
      </w:pPr>
    </w:p>
    <w:p w:rsidR="00C12264" w:rsidRPr="002E12D7" w:rsidRDefault="00427D8E" w:rsidP="00C12264">
      <w:pPr>
        <w:jc w:val="both"/>
        <w:rPr>
          <w:rFonts w:ascii="Arial" w:hAnsi="Arial" w:cs="Arial"/>
          <w:lang w:val="en-US"/>
        </w:rPr>
      </w:pPr>
      <w:proofErr w:type="spellStart"/>
      <w:r w:rsidRPr="002E12D7">
        <w:rPr>
          <w:rFonts w:ascii="Arial" w:hAnsi="Arial" w:cs="Arial"/>
          <w:lang w:val="en-US"/>
        </w:rPr>
        <w:t>Rara</w:t>
      </w:r>
      <w:proofErr w:type="spellEnd"/>
      <w:r w:rsidRPr="002E12D7">
        <w:rPr>
          <w:rFonts w:ascii="Arial" w:hAnsi="Arial" w:cs="Arial"/>
          <w:lang w:val="en-US"/>
        </w:rPr>
        <w:t xml:space="preserve"> Avis </w:t>
      </w:r>
      <w:r w:rsidR="00C12264" w:rsidRPr="002E12D7">
        <w:rPr>
          <w:rFonts w:ascii="Arial" w:hAnsi="Arial" w:cs="Arial"/>
          <w:lang w:val="en-US"/>
        </w:rPr>
        <w:t>Accommodations</w:t>
      </w:r>
    </w:p>
    <w:p w:rsidR="00C12264" w:rsidRPr="002E12D7" w:rsidRDefault="00C12264" w:rsidP="00C12264">
      <w:pPr>
        <w:jc w:val="both"/>
        <w:rPr>
          <w:rFonts w:ascii="Arial" w:hAnsi="Arial" w:cs="Arial"/>
          <w:lang w:val="en-US"/>
        </w:rPr>
      </w:pPr>
    </w:p>
    <w:p w:rsidR="00C12264" w:rsidRPr="002E12D7" w:rsidRDefault="00C12264" w:rsidP="00C12264">
      <w:pPr>
        <w:jc w:val="both"/>
        <w:rPr>
          <w:rFonts w:ascii="Arial" w:hAnsi="Arial" w:cs="Arial"/>
          <w:lang w:val="en-US"/>
        </w:rPr>
      </w:pPr>
      <w:r w:rsidRPr="002E12D7">
        <w:rPr>
          <w:rFonts w:ascii="Arial" w:hAnsi="Arial" w:cs="Arial"/>
          <w:lang w:val="en-US"/>
        </w:rPr>
        <w:t>Casita Room</w:t>
      </w:r>
    </w:p>
    <w:p w:rsidR="00C12264" w:rsidRPr="002E12D7" w:rsidRDefault="002E12D7" w:rsidP="00C12264">
      <w:pPr>
        <w:jc w:val="both"/>
        <w:rPr>
          <w:rFonts w:ascii="Arial" w:hAnsi="Arial" w:cs="Arial"/>
          <w:lang w:val="en-US"/>
        </w:rPr>
      </w:pPr>
      <w:r w:rsidRPr="002E12D7">
        <w:rPr>
          <w:rFonts w:ascii="Arial" w:hAnsi="Arial" w:cs="Arial"/>
          <w:lang w:val="en-US"/>
        </w:rPr>
        <w:t>Max Occupancy:</w:t>
      </w:r>
      <w:r w:rsidR="00C12264" w:rsidRPr="002E12D7">
        <w:rPr>
          <w:rFonts w:ascii="Arial" w:hAnsi="Arial" w:cs="Arial"/>
          <w:lang w:val="en-US"/>
        </w:rPr>
        <w:t xml:space="preserve"> 4 in 1 Bedroom. 1 Bunk (or) 2 </w:t>
      </w:r>
      <w:r w:rsidRPr="002E12D7">
        <w:rPr>
          <w:rFonts w:ascii="Arial" w:hAnsi="Arial" w:cs="Arial"/>
          <w:lang w:val="en-US"/>
        </w:rPr>
        <w:t>Bunks</w:t>
      </w:r>
      <w:r w:rsidR="00C12264" w:rsidRPr="002E12D7">
        <w:rPr>
          <w:rFonts w:ascii="Arial" w:hAnsi="Arial" w:cs="Arial"/>
          <w:lang w:val="en-US"/>
        </w:rPr>
        <w:t>.</w:t>
      </w:r>
    </w:p>
    <w:p w:rsidR="00C12264" w:rsidRPr="002E12D7" w:rsidRDefault="00C12264" w:rsidP="00C12264">
      <w:pPr>
        <w:jc w:val="both"/>
        <w:rPr>
          <w:rFonts w:ascii="Arial" w:hAnsi="Arial" w:cs="Arial"/>
          <w:lang w:val="en-US"/>
        </w:rPr>
      </w:pPr>
    </w:p>
    <w:p w:rsidR="00C12264" w:rsidRPr="002E12D7" w:rsidRDefault="00C12264" w:rsidP="00C12264">
      <w:pPr>
        <w:jc w:val="both"/>
        <w:rPr>
          <w:rFonts w:ascii="Arial" w:hAnsi="Arial" w:cs="Arial"/>
          <w:lang w:val="en-US"/>
        </w:rPr>
      </w:pPr>
      <w:r w:rsidRPr="002E12D7">
        <w:rPr>
          <w:rFonts w:ascii="Arial" w:hAnsi="Arial" w:cs="Arial"/>
          <w:lang w:val="en-US"/>
        </w:rPr>
        <w:t>Waterfall Lodge Room</w:t>
      </w:r>
    </w:p>
    <w:p w:rsidR="00C12264" w:rsidRPr="002E12D7" w:rsidRDefault="002E12D7" w:rsidP="00C12264">
      <w:pPr>
        <w:jc w:val="both"/>
        <w:rPr>
          <w:rFonts w:ascii="Arial" w:hAnsi="Arial" w:cs="Arial"/>
          <w:lang w:val="en-US"/>
        </w:rPr>
      </w:pPr>
      <w:r w:rsidRPr="002E12D7">
        <w:rPr>
          <w:rFonts w:ascii="Arial" w:hAnsi="Arial" w:cs="Arial"/>
          <w:lang w:val="en-US"/>
        </w:rPr>
        <w:t>Max Occupancy:</w:t>
      </w:r>
      <w:r w:rsidR="00C12264" w:rsidRPr="002E12D7">
        <w:rPr>
          <w:rFonts w:ascii="Arial" w:hAnsi="Arial" w:cs="Arial"/>
          <w:lang w:val="en-US"/>
        </w:rPr>
        <w:t xml:space="preserve"> 4 in 1 Bedroom. 1 Double (or) 1 Double + 1 Single (or) 1 Double + 1 Single + 1 Bunk.</w:t>
      </w:r>
    </w:p>
    <w:p w:rsidR="004F2232" w:rsidRPr="00427D8E" w:rsidRDefault="004F2232" w:rsidP="00C12264">
      <w:pPr>
        <w:jc w:val="both"/>
        <w:rPr>
          <w:rFonts w:ascii="Arial" w:hAnsi="Arial" w:cs="Arial"/>
          <w:lang w:val="en-US"/>
        </w:rPr>
      </w:pPr>
      <w:bookmarkStart w:id="0" w:name="_GoBack"/>
      <w:bookmarkEnd w:id="0"/>
    </w:p>
    <w:sectPr w:rsidR="004F2232" w:rsidRPr="00427D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64"/>
    <w:rsid w:val="0000123C"/>
    <w:rsid w:val="00001A9B"/>
    <w:rsid w:val="00006841"/>
    <w:rsid w:val="0000743B"/>
    <w:rsid w:val="00010F09"/>
    <w:rsid w:val="000201A9"/>
    <w:rsid w:val="0002061B"/>
    <w:rsid w:val="000219C3"/>
    <w:rsid w:val="00022350"/>
    <w:rsid w:val="00022C0F"/>
    <w:rsid w:val="000258E0"/>
    <w:rsid w:val="000336BD"/>
    <w:rsid w:val="000336F0"/>
    <w:rsid w:val="000337F1"/>
    <w:rsid w:val="00033FCD"/>
    <w:rsid w:val="00042770"/>
    <w:rsid w:val="000435C2"/>
    <w:rsid w:val="00046A61"/>
    <w:rsid w:val="00047404"/>
    <w:rsid w:val="00053FF9"/>
    <w:rsid w:val="00054022"/>
    <w:rsid w:val="00054461"/>
    <w:rsid w:val="000552B6"/>
    <w:rsid w:val="00056780"/>
    <w:rsid w:val="0006008D"/>
    <w:rsid w:val="00060124"/>
    <w:rsid w:val="00060BCC"/>
    <w:rsid w:val="0006111A"/>
    <w:rsid w:val="00063626"/>
    <w:rsid w:val="00064C55"/>
    <w:rsid w:val="00072F88"/>
    <w:rsid w:val="00075E21"/>
    <w:rsid w:val="00077837"/>
    <w:rsid w:val="000815E3"/>
    <w:rsid w:val="000829F1"/>
    <w:rsid w:val="00083BE6"/>
    <w:rsid w:val="00084C04"/>
    <w:rsid w:val="00084DA2"/>
    <w:rsid w:val="000858C5"/>
    <w:rsid w:val="000871C0"/>
    <w:rsid w:val="00087640"/>
    <w:rsid w:val="00092CBB"/>
    <w:rsid w:val="00093545"/>
    <w:rsid w:val="00094B57"/>
    <w:rsid w:val="0009501A"/>
    <w:rsid w:val="000A28D5"/>
    <w:rsid w:val="000A2E2F"/>
    <w:rsid w:val="000A3B6D"/>
    <w:rsid w:val="000A3E41"/>
    <w:rsid w:val="000A4527"/>
    <w:rsid w:val="000A488D"/>
    <w:rsid w:val="000B00B0"/>
    <w:rsid w:val="000B1FD2"/>
    <w:rsid w:val="000B3404"/>
    <w:rsid w:val="000B48B6"/>
    <w:rsid w:val="000C2B65"/>
    <w:rsid w:val="000C2D4B"/>
    <w:rsid w:val="000C2E4A"/>
    <w:rsid w:val="000C4434"/>
    <w:rsid w:val="000C5779"/>
    <w:rsid w:val="000C77DB"/>
    <w:rsid w:val="000D02DE"/>
    <w:rsid w:val="000D5466"/>
    <w:rsid w:val="000E011D"/>
    <w:rsid w:val="000E1F74"/>
    <w:rsid w:val="000E3811"/>
    <w:rsid w:val="000E391A"/>
    <w:rsid w:val="000E3F65"/>
    <w:rsid w:val="000E62B1"/>
    <w:rsid w:val="000F0021"/>
    <w:rsid w:val="001050B4"/>
    <w:rsid w:val="00106055"/>
    <w:rsid w:val="00110511"/>
    <w:rsid w:val="00110520"/>
    <w:rsid w:val="001114F2"/>
    <w:rsid w:val="00112E38"/>
    <w:rsid w:val="00121098"/>
    <w:rsid w:val="001244B3"/>
    <w:rsid w:val="0012450B"/>
    <w:rsid w:val="00124C92"/>
    <w:rsid w:val="00124D23"/>
    <w:rsid w:val="00126A6E"/>
    <w:rsid w:val="001274C6"/>
    <w:rsid w:val="00132C1E"/>
    <w:rsid w:val="00136001"/>
    <w:rsid w:val="0013649D"/>
    <w:rsid w:val="00136C92"/>
    <w:rsid w:val="00137723"/>
    <w:rsid w:val="001443F4"/>
    <w:rsid w:val="00150885"/>
    <w:rsid w:val="00151A35"/>
    <w:rsid w:val="00153F1F"/>
    <w:rsid w:val="00163E4B"/>
    <w:rsid w:val="00164F1F"/>
    <w:rsid w:val="00167B7B"/>
    <w:rsid w:val="0017162D"/>
    <w:rsid w:val="001743F0"/>
    <w:rsid w:val="00174B8B"/>
    <w:rsid w:val="001801B1"/>
    <w:rsid w:val="00181A29"/>
    <w:rsid w:val="001820F5"/>
    <w:rsid w:val="0018322C"/>
    <w:rsid w:val="001837A0"/>
    <w:rsid w:val="00185DEF"/>
    <w:rsid w:val="00186320"/>
    <w:rsid w:val="0019141C"/>
    <w:rsid w:val="00192808"/>
    <w:rsid w:val="00194677"/>
    <w:rsid w:val="00197207"/>
    <w:rsid w:val="00197AF5"/>
    <w:rsid w:val="001B0CAA"/>
    <w:rsid w:val="001B1BC0"/>
    <w:rsid w:val="001B4E14"/>
    <w:rsid w:val="001C246C"/>
    <w:rsid w:val="001C5CBC"/>
    <w:rsid w:val="001D4D58"/>
    <w:rsid w:val="001D574C"/>
    <w:rsid w:val="001D67A9"/>
    <w:rsid w:val="001D6954"/>
    <w:rsid w:val="001E024C"/>
    <w:rsid w:val="001E061F"/>
    <w:rsid w:val="001E203A"/>
    <w:rsid w:val="001E213E"/>
    <w:rsid w:val="001E2871"/>
    <w:rsid w:val="001E3CAC"/>
    <w:rsid w:val="001E7CD8"/>
    <w:rsid w:val="001F3E8F"/>
    <w:rsid w:val="001F41FB"/>
    <w:rsid w:val="001F5C28"/>
    <w:rsid w:val="00202DD1"/>
    <w:rsid w:val="002056BD"/>
    <w:rsid w:val="00207B1D"/>
    <w:rsid w:val="002117AA"/>
    <w:rsid w:val="00213D6A"/>
    <w:rsid w:val="0021499C"/>
    <w:rsid w:val="00221B10"/>
    <w:rsid w:val="00221EDE"/>
    <w:rsid w:val="002220EF"/>
    <w:rsid w:val="002222E7"/>
    <w:rsid w:val="00222BB4"/>
    <w:rsid w:val="00226CE2"/>
    <w:rsid w:val="0022749C"/>
    <w:rsid w:val="00231198"/>
    <w:rsid w:val="00231FAB"/>
    <w:rsid w:val="00233091"/>
    <w:rsid w:val="00234A9A"/>
    <w:rsid w:val="00237CA5"/>
    <w:rsid w:val="00237F9C"/>
    <w:rsid w:val="00241B43"/>
    <w:rsid w:val="002450B8"/>
    <w:rsid w:val="00247E9A"/>
    <w:rsid w:val="00252AFD"/>
    <w:rsid w:val="00255643"/>
    <w:rsid w:val="00264445"/>
    <w:rsid w:val="00271DEB"/>
    <w:rsid w:val="0027322F"/>
    <w:rsid w:val="00280A90"/>
    <w:rsid w:val="00281C08"/>
    <w:rsid w:val="00284B17"/>
    <w:rsid w:val="00284D1B"/>
    <w:rsid w:val="00285601"/>
    <w:rsid w:val="002879BE"/>
    <w:rsid w:val="00290B3C"/>
    <w:rsid w:val="00295B77"/>
    <w:rsid w:val="002A19FC"/>
    <w:rsid w:val="002A4A0F"/>
    <w:rsid w:val="002A4B95"/>
    <w:rsid w:val="002A5742"/>
    <w:rsid w:val="002B0CEE"/>
    <w:rsid w:val="002B1897"/>
    <w:rsid w:val="002B2B08"/>
    <w:rsid w:val="002C1171"/>
    <w:rsid w:val="002C2C90"/>
    <w:rsid w:val="002C6E7B"/>
    <w:rsid w:val="002C73C3"/>
    <w:rsid w:val="002D075B"/>
    <w:rsid w:val="002D08FB"/>
    <w:rsid w:val="002D0E4F"/>
    <w:rsid w:val="002D506E"/>
    <w:rsid w:val="002D6FA8"/>
    <w:rsid w:val="002D73FE"/>
    <w:rsid w:val="002E12D7"/>
    <w:rsid w:val="002E32F2"/>
    <w:rsid w:val="002E4067"/>
    <w:rsid w:val="002E575F"/>
    <w:rsid w:val="002E5AD9"/>
    <w:rsid w:val="002E6B08"/>
    <w:rsid w:val="002F2D36"/>
    <w:rsid w:val="002F7229"/>
    <w:rsid w:val="00300744"/>
    <w:rsid w:val="00301CD9"/>
    <w:rsid w:val="00301DDB"/>
    <w:rsid w:val="003040AB"/>
    <w:rsid w:val="003063F1"/>
    <w:rsid w:val="003071BB"/>
    <w:rsid w:val="0031154B"/>
    <w:rsid w:val="00311F61"/>
    <w:rsid w:val="0031447C"/>
    <w:rsid w:val="00314D92"/>
    <w:rsid w:val="003161C2"/>
    <w:rsid w:val="00322909"/>
    <w:rsid w:val="00322D82"/>
    <w:rsid w:val="00324DF0"/>
    <w:rsid w:val="0032698C"/>
    <w:rsid w:val="00326CD4"/>
    <w:rsid w:val="0032770C"/>
    <w:rsid w:val="00330E30"/>
    <w:rsid w:val="003320B3"/>
    <w:rsid w:val="00333091"/>
    <w:rsid w:val="00333622"/>
    <w:rsid w:val="0033533D"/>
    <w:rsid w:val="003418D1"/>
    <w:rsid w:val="00343279"/>
    <w:rsid w:val="00343DE1"/>
    <w:rsid w:val="00345F8F"/>
    <w:rsid w:val="003462D1"/>
    <w:rsid w:val="0035047C"/>
    <w:rsid w:val="00352214"/>
    <w:rsid w:val="003522F0"/>
    <w:rsid w:val="0035533C"/>
    <w:rsid w:val="0035741A"/>
    <w:rsid w:val="003612D8"/>
    <w:rsid w:val="00364BC9"/>
    <w:rsid w:val="00366362"/>
    <w:rsid w:val="00367A18"/>
    <w:rsid w:val="0037533A"/>
    <w:rsid w:val="00375F81"/>
    <w:rsid w:val="00376F14"/>
    <w:rsid w:val="00377C67"/>
    <w:rsid w:val="00385C3A"/>
    <w:rsid w:val="00385F8D"/>
    <w:rsid w:val="00387539"/>
    <w:rsid w:val="00387DD7"/>
    <w:rsid w:val="003915D6"/>
    <w:rsid w:val="00392FF6"/>
    <w:rsid w:val="00393A67"/>
    <w:rsid w:val="00393B11"/>
    <w:rsid w:val="003955D1"/>
    <w:rsid w:val="00397143"/>
    <w:rsid w:val="003A2224"/>
    <w:rsid w:val="003A74E1"/>
    <w:rsid w:val="003B0C67"/>
    <w:rsid w:val="003B43CC"/>
    <w:rsid w:val="003B7797"/>
    <w:rsid w:val="003C038E"/>
    <w:rsid w:val="003C24DC"/>
    <w:rsid w:val="003C3234"/>
    <w:rsid w:val="003C39F8"/>
    <w:rsid w:val="003D1EE0"/>
    <w:rsid w:val="003D4B36"/>
    <w:rsid w:val="003D5EFA"/>
    <w:rsid w:val="003D6680"/>
    <w:rsid w:val="003E0133"/>
    <w:rsid w:val="003E097C"/>
    <w:rsid w:val="003E1351"/>
    <w:rsid w:val="003E226D"/>
    <w:rsid w:val="003E3461"/>
    <w:rsid w:val="003E3AC9"/>
    <w:rsid w:val="003E3D84"/>
    <w:rsid w:val="003E40A6"/>
    <w:rsid w:val="003E5A0E"/>
    <w:rsid w:val="003E5CC9"/>
    <w:rsid w:val="003E6F34"/>
    <w:rsid w:val="003F0C03"/>
    <w:rsid w:val="003F2863"/>
    <w:rsid w:val="003F2CB4"/>
    <w:rsid w:val="003F4192"/>
    <w:rsid w:val="003F422A"/>
    <w:rsid w:val="003F42F2"/>
    <w:rsid w:val="003F5E42"/>
    <w:rsid w:val="00403133"/>
    <w:rsid w:val="0041091C"/>
    <w:rsid w:val="00413E71"/>
    <w:rsid w:val="00415B38"/>
    <w:rsid w:val="00415E4D"/>
    <w:rsid w:val="00416A5D"/>
    <w:rsid w:val="00420881"/>
    <w:rsid w:val="00421EE0"/>
    <w:rsid w:val="00422957"/>
    <w:rsid w:val="004272F4"/>
    <w:rsid w:val="00427D8E"/>
    <w:rsid w:val="00433534"/>
    <w:rsid w:val="004351A1"/>
    <w:rsid w:val="00436AE8"/>
    <w:rsid w:val="00442E60"/>
    <w:rsid w:val="0044417A"/>
    <w:rsid w:val="0045004E"/>
    <w:rsid w:val="00452025"/>
    <w:rsid w:val="00455C05"/>
    <w:rsid w:val="00455C9A"/>
    <w:rsid w:val="00461064"/>
    <w:rsid w:val="004623B5"/>
    <w:rsid w:val="004761D1"/>
    <w:rsid w:val="004824CD"/>
    <w:rsid w:val="00482DA6"/>
    <w:rsid w:val="0048446F"/>
    <w:rsid w:val="00486401"/>
    <w:rsid w:val="00490116"/>
    <w:rsid w:val="00490A87"/>
    <w:rsid w:val="00493240"/>
    <w:rsid w:val="00493C42"/>
    <w:rsid w:val="00494A8E"/>
    <w:rsid w:val="0049580E"/>
    <w:rsid w:val="00495B34"/>
    <w:rsid w:val="004A2BB7"/>
    <w:rsid w:val="004A2FC8"/>
    <w:rsid w:val="004A458C"/>
    <w:rsid w:val="004A47D7"/>
    <w:rsid w:val="004A4FE4"/>
    <w:rsid w:val="004A5229"/>
    <w:rsid w:val="004A753E"/>
    <w:rsid w:val="004B2D9E"/>
    <w:rsid w:val="004B32C1"/>
    <w:rsid w:val="004B4574"/>
    <w:rsid w:val="004B51C6"/>
    <w:rsid w:val="004C2C94"/>
    <w:rsid w:val="004C42F4"/>
    <w:rsid w:val="004C5507"/>
    <w:rsid w:val="004C6746"/>
    <w:rsid w:val="004C7587"/>
    <w:rsid w:val="004D0058"/>
    <w:rsid w:val="004D1E3B"/>
    <w:rsid w:val="004D394B"/>
    <w:rsid w:val="004D3D82"/>
    <w:rsid w:val="004E2452"/>
    <w:rsid w:val="004E3AEB"/>
    <w:rsid w:val="004F11BB"/>
    <w:rsid w:val="004F14C5"/>
    <w:rsid w:val="004F1730"/>
    <w:rsid w:val="004F2232"/>
    <w:rsid w:val="004F2DB6"/>
    <w:rsid w:val="004F6CAE"/>
    <w:rsid w:val="005006E1"/>
    <w:rsid w:val="0050245D"/>
    <w:rsid w:val="00503F1F"/>
    <w:rsid w:val="00506D34"/>
    <w:rsid w:val="00511974"/>
    <w:rsid w:val="0051421F"/>
    <w:rsid w:val="005146AD"/>
    <w:rsid w:val="0052209D"/>
    <w:rsid w:val="00522FCB"/>
    <w:rsid w:val="00523909"/>
    <w:rsid w:val="00524084"/>
    <w:rsid w:val="00526AAC"/>
    <w:rsid w:val="00527511"/>
    <w:rsid w:val="005338F6"/>
    <w:rsid w:val="00536481"/>
    <w:rsid w:val="005422FA"/>
    <w:rsid w:val="005501E2"/>
    <w:rsid w:val="00550DD8"/>
    <w:rsid w:val="0055455E"/>
    <w:rsid w:val="005546E2"/>
    <w:rsid w:val="00555F57"/>
    <w:rsid w:val="00561363"/>
    <w:rsid w:val="00562353"/>
    <w:rsid w:val="00562716"/>
    <w:rsid w:val="005630BB"/>
    <w:rsid w:val="005666A5"/>
    <w:rsid w:val="00567532"/>
    <w:rsid w:val="005678A0"/>
    <w:rsid w:val="00567BD8"/>
    <w:rsid w:val="0057085E"/>
    <w:rsid w:val="00570E4A"/>
    <w:rsid w:val="00572ACF"/>
    <w:rsid w:val="00573E92"/>
    <w:rsid w:val="00575389"/>
    <w:rsid w:val="00576051"/>
    <w:rsid w:val="00576231"/>
    <w:rsid w:val="00576CEB"/>
    <w:rsid w:val="005772DC"/>
    <w:rsid w:val="0058206A"/>
    <w:rsid w:val="00585894"/>
    <w:rsid w:val="00587321"/>
    <w:rsid w:val="0058749B"/>
    <w:rsid w:val="00591392"/>
    <w:rsid w:val="005954E9"/>
    <w:rsid w:val="005A012C"/>
    <w:rsid w:val="005A4BF8"/>
    <w:rsid w:val="005A5104"/>
    <w:rsid w:val="005A6729"/>
    <w:rsid w:val="005B0CEB"/>
    <w:rsid w:val="005B4545"/>
    <w:rsid w:val="005B5AE4"/>
    <w:rsid w:val="005C54E6"/>
    <w:rsid w:val="005D1544"/>
    <w:rsid w:val="005D1DC8"/>
    <w:rsid w:val="005D2D54"/>
    <w:rsid w:val="005D3024"/>
    <w:rsid w:val="005D43DC"/>
    <w:rsid w:val="005D4483"/>
    <w:rsid w:val="005E2B98"/>
    <w:rsid w:val="005E4C97"/>
    <w:rsid w:val="005E5FF8"/>
    <w:rsid w:val="005E6E0A"/>
    <w:rsid w:val="005E753F"/>
    <w:rsid w:val="005E777A"/>
    <w:rsid w:val="005F159D"/>
    <w:rsid w:val="005F1A5F"/>
    <w:rsid w:val="005F2FF1"/>
    <w:rsid w:val="005F3C5B"/>
    <w:rsid w:val="00603175"/>
    <w:rsid w:val="00603233"/>
    <w:rsid w:val="00603E85"/>
    <w:rsid w:val="0060459D"/>
    <w:rsid w:val="0060642B"/>
    <w:rsid w:val="00606A59"/>
    <w:rsid w:val="0061003B"/>
    <w:rsid w:val="0061186C"/>
    <w:rsid w:val="006125FA"/>
    <w:rsid w:val="006165B3"/>
    <w:rsid w:val="00620C8B"/>
    <w:rsid w:val="006226DD"/>
    <w:rsid w:val="00624E0F"/>
    <w:rsid w:val="00626297"/>
    <w:rsid w:val="00627492"/>
    <w:rsid w:val="00627C34"/>
    <w:rsid w:val="00630B49"/>
    <w:rsid w:val="00631D70"/>
    <w:rsid w:val="006321B5"/>
    <w:rsid w:val="0063253F"/>
    <w:rsid w:val="006350DF"/>
    <w:rsid w:val="006361A7"/>
    <w:rsid w:val="006367FC"/>
    <w:rsid w:val="0063780F"/>
    <w:rsid w:val="006420DE"/>
    <w:rsid w:val="00643100"/>
    <w:rsid w:val="0064316C"/>
    <w:rsid w:val="0064573D"/>
    <w:rsid w:val="00646A1D"/>
    <w:rsid w:val="00650BDA"/>
    <w:rsid w:val="006510AD"/>
    <w:rsid w:val="00657FF8"/>
    <w:rsid w:val="00662F83"/>
    <w:rsid w:val="006643A0"/>
    <w:rsid w:val="00664A26"/>
    <w:rsid w:val="006659DD"/>
    <w:rsid w:val="00666CB1"/>
    <w:rsid w:val="00666F10"/>
    <w:rsid w:val="00672F6C"/>
    <w:rsid w:val="0067412E"/>
    <w:rsid w:val="006746F4"/>
    <w:rsid w:val="00676F26"/>
    <w:rsid w:val="00677361"/>
    <w:rsid w:val="006806E0"/>
    <w:rsid w:val="00681A9F"/>
    <w:rsid w:val="00683D13"/>
    <w:rsid w:val="006854BF"/>
    <w:rsid w:val="00687845"/>
    <w:rsid w:val="00692597"/>
    <w:rsid w:val="00692928"/>
    <w:rsid w:val="00695EDE"/>
    <w:rsid w:val="00695EEF"/>
    <w:rsid w:val="00696B38"/>
    <w:rsid w:val="00697D4E"/>
    <w:rsid w:val="006A0C0B"/>
    <w:rsid w:val="006A131C"/>
    <w:rsid w:val="006A3A63"/>
    <w:rsid w:val="006A45C5"/>
    <w:rsid w:val="006A6420"/>
    <w:rsid w:val="006B072A"/>
    <w:rsid w:val="006B0FEF"/>
    <w:rsid w:val="006C01DB"/>
    <w:rsid w:val="006C181C"/>
    <w:rsid w:val="006C767B"/>
    <w:rsid w:val="006D2AB0"/>
    <w:rsid w:val="006D3BBC"/>
    <w:rsid w:val="006D5B46"/>
    <w:rsid w:val="006D6955"/>
    <w:rsid w:val="006D797D"/>
    <w:rsid w:val="006E0227"/>
    <w:rsid w:val="006E1416"/>
    <w:rsid w:val="006E5863"/>
    <w:rsid w:val="006E6EF8"/>
    <w:rsid w:val="006F056E"/>
    <w:rsid w:val="006F1282"/>
    <w:rsid w:val="006F152D"/>
    <w:rsid w:val="006F54D7"/>
    <w:rsid w:val="006F6648"/>
    <w:rsid w:val="007124F8"/>
    <w:rsid w:val="007127B8"/>
    <w:rsid w:val="00713917"/>
    <w:rsid w:val="007139F9"/>
    <w:rsid w:val="007152D8"/>
    <w:rsid w:val="00716867"/>
    <w:rsid w:val="00716E75"/>
    <w:rsid w:val="00721706"/>
    <w:rsid w:val="00721DCD"/>
    <w:rsid w:val="007240C9"/>
    <w:rsid w:val="007274C2"/>
    <w:rsid w:val="00727C12"/>
    <w:rsid w:val="00733AAA"/>
    <w:rsid w:val="00733B6A"/>
    <w:rsid w:val="00735427"/>
    <w:rsid w:val="00750623"/>
    <w:rsid w:val="00750CFB"/>
    <w:rsid w:val="00751DD9"/>
    <w:rsid w:val="00752730"/>
    <w:rsid w:val="0075452E"/>
    <w:rsid w:val="00755171"/>
    <w:rsid w:val="00756B29"/>
    <w:rsid w:val="0076067A"/>
    <w:rsid w:val="007641CC"/>
    <w:rsid w:val="007673D1"/>
    <w:rsid w:val="0076798A"/>
    <w:rsid w:val="00771A23"/>
    <w:rsid w:val="00776674"/>
    <w:rsid w:val="00777B5E"/>
    <w:rsid w:val="00780F2B"/>
    <w:rsid w:val="007843C9"/>
    <w:rsid w:val="00784A09"/>
    <w:rsid w:val="00784DA1"/>
    <w:rsid w:val="007863B4"/>
    <w:rsid w:val="00795D02"/>
    <w:rsid w:val="0079604E"/>
    <w:rsid w:val="007A11EC"/>
    <w:rsid w:val="007A2820"/>
    <w:rsid w:val="007A2C60"/>
    <w:rsid w:val="007A3AA5"/>
    <w:rsid w:val="007B16EB"/>
    <w:rsid w:val="007B1D21"/>
    <w:rsid w:val="007B2573"/>
    <w:rsid w:val="007B27CC"/>
    <w:rsid w:val="007B3923"/>
    <w:rsid w:val="007B457C"/>
    <w:rsid w:val="007B620E"/>
    <w:rsid w:val="007C1E19"/>
    <w:rsid w:val="007C561D"/>
    <w:rsid w:val="007D346F"/>
    <w:rsid w:val="007D4E13"/>
    <w:rsid w:val="007D4EDB"/>
    <w:rsid w:val="007E2717"/>
    <w:rsid w:val="007E7E57"/>
    <w:rsid w:val="007F14D0"/>
    <w:rsid w:val="007F3971"/>
    <w:rsid w:val="007F6B12"/>
    <w:rsid w:val="00803D47"/>
    <w:rsid w:val="008047F3"/>
    <w:rsid w:val="0080528B"/>
    <w:rsid w:val="00813055"/>
    <w:rsid w:val="00813195"/>
    <w:rsid w:val="00813EDD"/>
    <w:rsid w:val="00816726"/>
    <w:rsid w:val="00817708"/>
    <w:rsid w:val="0082654F"/>
    <w:rsid w:val="00827F0B"/>
    <w:rsid w:val="008301BE"/>
    <w:rsid w:val="00831950"/>
    <w:rsid w:val="00832A10"/>
    <w:rsid w:val="0083786F"/>
    <w:rsid w:val="00840123"/>
    <w:rsid w:val="00840C93"/>
    <w:rsid w:val="00842062"/>
    <w:rsid w:val="00842F25"/>
    <w:rsid w:val="0084424A"/>
    <w:rsid w:val="0084429E"/>
    <w:rsid w:val="00845756"/>
    <w:rsid w:val="008467B9"/>
    <w:rsid w:val="0084708C"/>
    <w:rsid w:val="0085076E"/>
    <w:rsid w:val="008551EB"/>
    <w:rsid w:val="008554CE"/>
    <w:rsid w:val="00857852"/>
    <w:rsid w:val="00860FE8"/>
    <w:rsid w:val="008621EE"/>
    <w:rsid w:val="00862310"/>
    <w:rsid w:val="008657BB"/>
    <w:rsid w:val="00865CF3"/>
    <w:rsid w:val="008757B1"/>
    <w:rsid w:val="008775D2"/>
    <w:rsid w:val="0088126A"/>
    <w:rsid w:val="008847B6"/>
    <w:rsid w:val="0089079A"/>
    <w:rsid w:val="0089089C"/>
    <w:rsid w:val="00891BB8"/>
    <w:rsid w:val="008932DF"/>
    <w:rsid w:val="008936D2"/>
    <w:rsid w:val="00895355"/>
    <w:rsid w:val="00897023"/>
    <w:rsid w:val="008976F2"/>
    <w:rsid w:val="008A20DA"/>
    <w:rsid w:val="008A33B4"/>
    <w:rsid w:val="008A5055"/>
    <w:rsid w:val="008A7819"/>
    <w:rsid w:val="008B54A8"/>
    <w:rsid w:val="008B6AC5"/>
    <w:rsid w:val="008B72FB"/>
    <w:rsid w:val="008B7E86"/>
    <w:rsid w:val="008C11B5"/>
    <w:rsid w:val="008C11C8"/>
    <w:rsid w:val="008C43A4"/>
    <w:rsid w:val="008C5E5B"/>
    <w:rsid w:val="008C7488"/>
    <w:rsid w:val="008C7BA9"/>
    <w:rsid w:val="008D0523"/>
    <w:rsid w:val="008D327A"/>
    <w:rsid w:val="008D3EB7"/>
    <w:rsid w:val="008D44D4"/>
    <w:rsid w:val="008D6D94"/>
    <w:rsid w:val="008E082B"/>
    <w:rsid w:val="008E1219"/>
    <w:rsid w:val="008E19CC"/>
    <w:rsid w:val="008E1B69"/>
    <w:rsid w:val="008E298C"/>
    <w:rsid w:val="008E5B09"/>
    <w:rsid w:val="008F2452"/>
    <w:rsid w:val="008F4731"/>
    <w:rsid w:val="008F7A6A"/>
    <w:rsid w:val="009039FA"/>
    <w:rsid w:val="009045B0"/>
    <w:rsid w:val="009067BC"/>
    <w:rsid w:val="00910B5A"/>
    <w:rsid w:val="00913645"/>
    <w:rsid w:val="00914223"/>
    <w:rsid w:val="00921683"/>
    <w:rsid w:val="00924229"/>
    <w:rsid w:val="00924712"/>
    <w:rsid w:val="0093009E"/>
    <w:rsid w:val="00930E3F"/>
    <w:rsid w:val="0093316D"/>
    <w:rsid w:val="00933701"/>
    <w:rsid w:val="009346D8"/>
    <w:rsid w:val="00935597"/>
    <w:rsid w:val="009400FB"/>
    <w:rsid w:val="009409CA"/>
    <w:rsid w:val="00942123"/>
    <w:rsid w:val="009425AD"/>
    <w:rsid w:val="00942B60"/>
    <w:rsid w:val="0094456C"/>
    <w:rsid w:val="009454A5"/>
    <w:rsid w:val="009454E8"/>
    <w:rsid w:val="00946653"/>
    <w:rsid w:val="00950D51"/>
    <w:rsid w:val="0095119C"/>
    <w:rsid w:val="00957C5B"/>
    <w:rsid w:val="009600D8"/>
    <w:rsid w:val="009638A9"/>
    <w:rsid w:val="009644EA"/>
    <w:rsid w:val="00966282"/>
    <w:rsid w:val="00970EB5"/>
    <w:rsid w:val="00971B63"/>
    <w:rsid w:val="00976E50"/>
    <w:rsid w:val="00980F49"/>
    <w:rsid w:val="00982C7F"/>
    <w:rsid w:val="0098498F"/>
    <w:rsid w:val="009872E6"/>
    <w:rsid w:val="00990DAC"/>
    <w:rsid w:val="00991759"/>
    <w:rsid w:val="00992355"/>
    <w:rsid w:val="00994DEF"/>
    <w:rsid w:val="009A0724"/>
    <w:rsid w:val="009A0793"/>
    <w:rsid w:val="009A2D48"/>
    <w:rsid w:val="009A3324"/>
    <w:rsid w:val="009A34B5"/>
    <w:rsid w:val="009A3C6F"/>
    <w:rsid w:val="009A489C"/>
    <w:rsid w:val="009A6C59"/>
    <w:rsid w:val="009B2005"/>
    <w:rsid w:val="009B2827"/>
    <w:rsid w:val="009B6B1E"/>
    <w:rsid w:val="009B6F20"/>
    <w:rsid w:val="009B7C8F"/>
    <w:rsid w:val="009C1261"/>
    <w:rsid w:val="009C6EA4"/>
    <w:rsid w:val="009D0686"/>
    <w:rsid w:val="009D0D82"/>
    <w:rsid w:val="009D43BD"/>
    <w:rsid w:val="009D48D5"/>
    <w:rsid w:val="009D6D2E"/>
    <w:rsid w:val="009D7C7B"/>
    <w:rsid w:val="009E5729"/>
    <w:rsid w:val="009F1B5C"/>
    <w:rsid w:val="009F24EA"/>
    <w:rsid w:val="009F254E"/>
    <w:rsid w:val="009F37A3"/>
    <w:rsid w:val="009F3EED"/>
    <w:rsid w:val="009F76C1"/>
    <w:rsid w:val="00A007C7"/>
    <w:rsid w:val="00A0130B"/>
    <w:rsid w:val="00A05682"/>
    <w:rsid w:val="00A056BA"/>
    <w:rsid w:val="00A078A0"/>
    <w:rsid w:val="00A11B72"/>
    <w:rsid w:val="00A12FC2"/>
    <w:rsid w:val="00A141FF"/>
    <w:rsid w:val="00A16230"/>
    <w:rsid w:val="00A2479D"/>
    <w:rsid w:val="00A24D81"/>
    <w:rsid w:val="00A2650B"/>
    <w:rsid w:val="00A26B6B"/>
    <w:rsid w:val="00A27229"/>
    <w:rsid w:val="00A274C4"/>
    <w:rsid w:val="00A309E5"/>
    <w:rsid w:val="00A3125A"/>
    <w:rsid w:val="00A3279F"/>
    <w:rsid w:val="00A32DE4"/>
    <w:rsid w:val="00A33DCC"/>
    <w:rsid w:val="00A34FBF"/>
    <w:rsid w:val="00A35A0F"/>
    <w:rsid w:val="00A364EF"/>
    <w:rsid w:val="00A37717"/>
    <w:rsid w:val="00A37D42"/>
    <w:rsid w:val="00A410CF"/>
    <w:rsid w:val="00A41ED3"/>
    <w:rsid w:val="00A44B79"/>
    <w:rsid w:val="00A55E38"/>
    <w:rsid w:val="00A60CED"/>
    <w:rsid w:val="00A637B7"/>
    <w:rsid w:val="00A64AE7"/>
    <w:rsid w:val="00A779F8"/>
    <w:rsid w:val="00A80708"/>
    <w:rsid w:val="00A85FC3"/>
    <w:rsid w:val="00A90C4A"/>
    <w:rsid w:val="00A91222"/>
    <w:rsid w:val="00A91633"/>
    <w:rsid w:val="00A9228B"/>
    <w:rsid w:val="00A9690B"/>
    <w:rsid w:val="00AA1326"/>
    <w:rsid w:val="00AA18CC"/>
    <w:rsid w:val="00AA39D3"/>
    <w:rsid w:val="00AB090F"/>
    <w:rsid w:val="00AB1AB1"/>
    <w:rsid w:val="00AB2F51"/>
    <w:rsid w:val="00AB30C0"/>
    <w:rsid w:val="00AB5731"/>
    <w:rsid w:val="00AB5868"/>
    <w:rsid w:val="00AC37D3"/>
    <w:rsid w:val="00AD115B"/>
    <w:rsid w:val="00AD1A9A"/>
    <w:rsid w:val="00AD6431"/>
    <w:rsid w:val="00AD77A7"/>
    <w:rsid w:val="00AE572A"/>
    <w:rsid w:val="00AE6302"/>
    <w:rsid w:val="00AF063B"/>
    <w:rsid w:val="00AF0F8B"/>
    <w:rsid w:val="00AF16A2"/>
    <w:rsid w:val="00AF211B"/>
    <w:rsid w:val="00B00F49"/>
    <w:rsid w:val="00B0172E"/>
    <w:rsid w:val="00B02EB5"/>
    <w:rsid w:val="00B032F6"/>
    <w:rsid w:val="00B035F2"/>
    <w:rsid w:val="00B127DF"/>
    <w:rsid w:val="00B1528B"/>
    <w:rsid w:val="00B21F4F"/>
    <w:rsid w:val="00B22E73"/>
    <w:rsid w:val="00B2540C"/>
    <w:rsid w:val="00B25FAE"/>
    <w:rsid w:val="00B26645"/>
    <w:rsid w:val="00B27BD9"/>
    <w:rsid w:val="00B30C2E"/>
    <w:rsid w:val="00B313A2"/>
    <w:rsid w:val="00B3171B"/>
    <w:rsid w:val="00B32927"/>
    <w:rsid w:val="00B400DF"/>
    <w:rsid w:val="00B42F6D"/>
    <w:rsid w:val="00B43447"/>
    <w:rsid w:val="00B44053"/>
    <w:rsid w:val="00B449E0"/>
    <w:rsid w:val="00B44E5A"/>
    <w:rsid w:val="00B45831"/>
    <w:rsid w:val="00B5105F"/>
    <w:rsid w:val="00B52703"/>
    <w:rsid w:val="00B53CB1"/>
    <w:rsid w:val="00B54C9D"/>
    <w:rsid w:val="00B571C4"/>
    <w:rsid w:val="00B5758E"/>
    <w:rsid w:val="00B61FB7"/>
    <w:rsid w:val="00B6204F"/>
    <w:rsid w:val="00B63756"/>
    <w:rsid w:val="00B63FBC"/>
    <w:rsid w:val="00B657E0"/>
    <w:rsid w:val="00B70887"/>
    <w:rsid w:val="00B7178E"/>
    <w:rsid w:val="00B7502D"/>
    <w:rsid w:val="00B75150"/>
    <w:rsid w:val="00B831EC"/>
    <w:rsid w:val="00B83EB6"/>
    <w:rsid w:val="00B83EBE"/>
    <w:rsid w:val="00B8628D"/>
    <w:rsid w:val="00B875C2"/>
    <w:rsid w:val="00B8773F"/>
    <w:rsid w:val="00B87ECD"/>
    <w:rsid w:val="00B90697"/>
    <w:rsid w:val="00B919B7"/>
    <w:rsid w:val="00B91F3F"/>
    <w:rsid w:val="00B94914"/>
    <w:rsid w:val="00B94D1A"/>
    <w:rsid w:val="00B9547D"/>
    <w:rsid w:val="00BA0D4F"/>
    <w:rsid w:val="00BA3A9B"/>
    <w:rsid w:val="00BB1130"/>
    <w:rsid w:val="00BB1291"/>
    <w:rsid w:val="00BB2D52"/>
    <w:rsid w:val="00BB4D60"/>
    <w:rsid w:val="00BB68D0"/>
    <w:rsid w:val="00BB7E2B"/>
    <w:rsid w:val="00BC07E5"/>
    <w:rsid w:val="00BC1134"/>
    <w:rsid w:val="00BD5205"/>
    <w:rsid w:val="00BD634F"/>
    <w:rsid w:val="00BD6974"/>
    <w:rsid w:val="00BE75DC"/>
    <w:rsid w:val="00BF03DF"/>
    <w:rsid w:val="00BF1BE7"/>
    <w:rsid w:val="00BF5F78"/>
    <w:rsid w:val="00BF6D14"/>
    <w:rsid w:val="00C016E9"/>
    <w:rsid w:val="00C03AFB"/>
    <w:rsid w:val="00C12264"/>
    <w:rsid w:val="00C1246D"/>
    <w:rsid w:val="00C124DF"/>
    <w:rsid w:val="00C14C8E"/>
    <w:rsid w:val="00C15093"/>
    <w:rsid w:val="00C15952"/>
    <w:rsid w:val="00C1744A"/>
    <w:rsid w:val="00C176D3"/>
    <w:rsid w:val="00C2440E"/>
    <w:rsid w:val="00C27804"/>
    <w:rsid w:val="00C30604"/>
    <w:rsid w:val="00C33B70"/>
    <w:rsid w:val="00C33C35"/>
    <w:rsid w:val="00C36C0E"/>
    <w:rsid w:val="00C37302"/>
    <w:rsid w:val="00C45025"/>
    <w:rsid w:val="00C51891"/>
    <w:rsid w:val="00C51E01"/>
    <w:rsid w:val="00C54247"/>
    <w:rsid w:val="00C5473E"/>
    <w:rsid w:val="00C55FE6"/>
    <w:rsid w:val="00C56F33"/>
    <w:rsid w:val="00C628F5"/>
    <w:rsid w:val="00C63295"/>
    <w:rsid w:val="00C654AE"/>
    <w:rsid w:val="00C660F1"/>
    <w:rsid w:val="00C721EB"/>
    <w:rsid w:val="00C73CCE"/>
    <w:rsid w:val="00C74494"/>
    <w:rsid w:val="00C744B5"/>
    <w:rsid w:val="00C758F2"/>
    <w:rsid w:val="00C762EA"/>
    <w:rsid w:val="00C769E1"/>
    <w:rsid w:val="00C83E22"/>
    <w:rsid w:val="00C83E7D"/>
    <w:rsid w:val="00C843BD"/>
    <w:rsid w:val="00C90C14"/>
    <w:rsid w:val="00CA21FC"/>
    <w:rsid w:val="00CA2A84"/>
    <w:rsid w:val="00CB0031"/>
    <w:rsid w:val="00CB0A97"/>
    <w:rsid w:val="00CB1C64"/>
    <w:rsid w:val="00CB599B"/>
    <w:rsid w:val="00CC0D72"/>
    <w:rsid w:val="00CC166D"/>
    <w:rsid w:val="00CC197A"/>
    <w:rsid w:val="00CC1FA6"/>
    <w:rsid w:val="00CD005F"/>
    <w:rsid w:val="00CD0920"/>
    <w:rsid w:val="00CD3AC4"/>
    <w:rsid w:val="00CD43ED"/>
    <w:rsid w:val="00CD6C80"/>
    <w:rsid w:val="00CE0762"/>
    <w:rsid w:val="00CE09F1"/>
    <w:rsid w:val="00CE2699"/>
    <w:rsid w:val="00CE31A2"/>
    <w:rsid w:val="00CE5CB9"/>
    <w:rsid w:val="00CE645A"/>
    <w:rsid w:val="00CE6B61"/>
    <w:rsid w:val="00CE6F7B"/>
    <w:rsid w:val="00CE7E99"/>
    <w:rsid w:val="00CF1000"/>
    <w:rsid w:val="00CF2EDF"/>
    <w:rsid w:val="00CF5569"/>
    <w:rsid w:val="00CF5EB3"/>
    <w:rsid w:val="00CF60A3"/>
    <w:rsid w:val="00CF6FD4"/>
    <w:rsid w:val="00CF7490"/>
    <w:rsid w:val="00D04711"/>
    <w:rsid w:val="00D0550A"/>
    <w:rsid w:val="00D05873"/>
    <w:rsid w:val="00D0652D"/>
    <w:rsid w:val="00D06FEF"/>
    <w:rsid w:val="00D15E10"/>
    <w:rsid w:val="00D1665B"/>
    <w:rsid w:val="00D20931"/>
    <w:rsid w:val="00D233E4"/>
    <w:rsid w:val="00D24E12"/>
    <w:rsid w:val="00D25897"/>
    <w:rsid w:val="00D25D38"/>
    <w:rsid w:val="00D27E16"/>
    <w:rsid w:val="00D30CAB"/>
    <w:rsid w:val="00D32445"/>
    <w:rsid w:val="00D3585A"/>
    <w:rsid w:val="00D37887"/>
    <w:rsid w:val="00D41E8F"/>
    <w:rsid w:val="00D42745"/>
    <w:rsid w:val="00D43318"/>
    <w:rsid w:val="00D43E01"/>
    <w:rsid w:val="00D50F1A"/>
    <w:rsid w:val="00D52D8C"/>
    <w:rsid w:val="00D537A0"/>
    <w:rsid w:val="00D55166"/>
    <w:rsid w:val="00D558F1"/>
    <w:rsid w:val="00D6121D"/>
    <w:rsid w:val="00D616C0"/>
    <w:rsid w:val="00D637F0"/>
    <w:rsid w:val="00D64993"/>
    <w:rsid w:val="00D656BD"/>
    <w:rsid w:val="00D67E7A"/>
    <w:rsid w:val="00D740FD"/>
    <w:rsid w:val="00D8121C"/>
    <w:rsid w:val="00D8463B"/>
    <w:rsid w:val="00D86F7B"/>
    <w:rsid w:val="00D87048"/>
    <w:rsid w:val="00D92E9F"/>
    <w:rsid w:val="00D93763"/>
    <w:rsid w:val="00D9604B"/>
    <w:rsid w:val="00DA0487"/>
    <w:rsid w:val="00DA197B"/>
    <w:rsid w:val="00DA69D7"/>
    <w:rsid w:val="00DB641E"/>
    <w:rsid w:val="00DB7B39"/>
    <w:rsid w:val="00DC4F18"/>
    <w:rsid w:val="00DC6098"/>
    <w:rsid w:val="00DC7530"/>
    <w:rsid w:val="00DD0D5D"/>
    <w:rsid w:val="00DD5818"/>
    <w:rsid w:val="00DD626C"/>
    <w:rsid w:val="00DD77F9"/>
    <w:rsid w:val="00DE19C1"/>
    <w:rsid w:val="00DE1C72"/>
    <w:rsid w:val="00DE1E7E"/>
    <w:rsid w:val="00DE2A07"/>
    <w:rsid w:val="00DE43A5"/>
    <w:rsid w:val="00DE6169"/>
    <w:rsid w:val="00DF0463"/>
    <w:rsid w:val="00DF7082"/>
    <w:rsid w:val="00DF70F0"/>
    <w:rsid w:val="00E00C53"/>
    <w:rsid w:val="00E03747"/>
    <w:rsid w:val="00E04B5C"/>
    <w:rsid w:val="00E05339"/>
    <w:rsid w:val="00E05EF2"/>
    <w:rsid w:val="00E0737A"/>
    <w:rsid w:val="00E07658"/>
    <w:rsid w:val="00E07ECA"/>
    <w:rsid w:val="00E11B30"/>
    <w:rsid w:val="00E11CA0"/>
    <w:rsid w:val="00E12A64"/>
    <w:rsid w:val="00E20804"/>
    <w:rsid w:val="00E22830"/>
    <w:rsid w:val="00E22E1B"/>
    <w:rsid w:val="00E25A5F"/>
    <w:rsid w:val="00E26581"/>
    <w:rsid w:val="00E3066F"/>
    <w:rsid w:val="00E34221"/>
    <w:rsid w:val="00E34A88"/>
    <w:rsid w:val="00E34B7C"/>
    <w:rsid w:val="00E350AF"/>
    <w:rsid w:val="00E353C3"/>
    <w:rsid w:val="00E36438"/>
    <w:rsid w:val="00E37B2C"/>
    <w:rsid w:val="00E41EA4"/>
    <w:rsid w:val="00E4202B"/>
    <w:rsid w:val="00E4351D"/>
    <w:rsid w:val="00E47088"/>
    <w:rsid w:val="00E478A1"/>
    <w:rsid w:val="00E51841"/>
    <w:rsid w:val="00E52250"/>
    <w:rsid w:val="00E601C9"/>
    <w:rsid w:val="00E62A96"/>
    <w:rsid w:val="00E639D9"/>
    <w:rsid w:val="00E654F0"/>
    <w:rsid w:val="00E6567C"/>
    <w:rsid w:val="00E6770D"/>
    <w:rsid w:val="00E71933"/>
    <w:rsid w:val="00E72F1F"/>
    <w:rsid w:val="00E73B99"/>
    <w:rsid w:val="00E745FF"/>
    <w:rsid w:val="00E7649E"/>
    <w:rsid w:val="00E800F1"/>
    <w:rsid w:val="00E81712"/>
    <w:rsid w:val="00E825C3"/>
    <w:rsid w:val="00E83378"/>
    <w:rsid w:val="00E85A1A"/>
    <w:rsid w:val="00E8717E"/>
    <w:rsid w:val="00E91378"/>
    <w:rsid w:val="00E91976"/>
    <w:rsid w:val="00E9398F"/>
    <w:rsid w:val="00E93CD5"/>
    <w:rsid w:val="00E96E93"/>
    <w:rsid w:val="00EA48C4"/>
    <w:rsid w:val="00EA6AC5"/>
    <w:rsid w:val="00EA79AB"/>
    <w:rsid w:val="00EB2937"/>
    <w:rsid w:val="00EB494A"/>
    <w:rsid w:val="00EB65F3"/>
    <w:rsid w:val="00EB6779"/>
    <w:rsid w:val="00EC1465"/>
    <w:rsid w:val="00EC29C5"/>
    <w:rsid w:val="00EC4788"/>
    <w:rsid w:val="00ED12FF"/>
    <w:rsid w:val="00ED1C53"/>
    <w:rsid w:val="00ED23DD"/>
    <w:rsid w:val="00ED2D5B"/>
    <w:rsid w:val="00ED2D76"/>
    <w:rsid w:val="00ED3D9C"/>
    <w:rsid w:val="00ED4430"/>
    <w:rsid w:val="00ED4705"/>
    <w:rsid w:val="00ED4C58"/>
    <w:rsid w:val="00ED4FF4"/>
    <w:rsid w:val="00ED5989"/>
    <w:rsid w:val="00EE04BE"/>
    <w:rsid w:val="00EE66DB"/>
    <w:rsid w:val="00EE6757"/>
    <w:rsid w:val="00EE6A25"/>
    <w:rsid w:val="00EE7D94"/>
    <w:rsid w:val="00EF34BB"/>
    <w:rsid w:val="00EF469B"/>
    <w:rsid w:val="00F03E51"/>
    <w:rsid w:val="00F04C65"/>
    <w:rsid w:val="00F06D36"/>
    <w:rsid w:val="00F117A6"/>
    <w:rsid w:val="00F13F5D"/>
    <w:rsid w:val="00F15031"/>
    <w:rsid w:val="00F15769"/>
    <w:rsid w:val="00F16D95"/>
    <w:rsid w:val="00F2073A"/>
    <w:rsid w:val="00F20F78"/>
    <w:rsid w:val="00F228BB"/>
    <w:rsid w:val="00F23252"/>
    <w:rsid w:val="00F23696"/>
    <w:rsid w:val="00F2663D"/>
    <w:rsid w:val="00F32681"/>
    <w:rsid w:val="00F34DF0"/>
    <w:rsid w:val="00F41689"/>
    <w:rsid w:val="00F426BE"/>
    <w:rsid w:val="00F43454"/>
    <w:rsid w:val="00F4369F"/>
    <w:rsid w:val="00F46140"/>
    <w:rsid w:val="00F4615C"/>
    <w:rsid w:val="00F469F9"/>
    <w:rsid w:val="00F46BDE"/>
    <w:rsid w:val="00F471E4"/>
    <w:rsid w:val="00F525AB"/>
    <w:rsid w:val="00F535DD"/>
    <w:rsid w:val="00F568AA"/>
    <w:rsid w:val="00F62BA5"/>
    <w:rsid w:val="00F62CA3"/>
    <w:rsid w:val="00F645A8"/>
    <w:rsid w:val="00F661AF"/>
    <w:rsid w:val="00F72338"/>
    <w:rsid w:val="00F75B03"/>
    <w:rsid w:val="00F81653"/>
    <w:rsid w:val="00F84BA6"/>
    <w:rsid w:val="00F85953"/>
    <w:rsid w:val="00F86B7E"/>
    <w:rsid w:val="00F90D96"/>
    <w:rsid w:val="00F960BD"/>
    <w:rsid w:val="00F97EE8"/>
    <w:rsid w:val="00FA19DB"/>
    <w:rsid w:val="00FA1C20"/>
    <w:rsid w:val="00FB3644"/>
    <w:rsid w:val="00FB5B3A"/>
    <w:rsid w:val="00FB5BF0"/>
    <w:rsid w:val="00FC1C21"/>
    <w:rsid w:val="00FC3877"/>
    <w:rsid w:val="00FC3ABF"/>
    <w:rsid w:val="00FC4B08"/>
    <w:rsid w:val="00FD13CB"/>
    <w:rsid w:val="00FD2733"/>
    <w:rsid w:val="00FD27DE"/>
    <w:rsid w:val="00FD3194"/>
    <w:rsid w:val="00FD52D1"/>
    <w:rsid w:val="00FD5B89"/>
    <w:rsid w:val="00FE123D"/>
    <w:rsid w:val="00FE3F17"/>
    <w:rsid w:val="00FE5337"/>
    <w:rsid w:val="00FE7CB1"/>
    <w:rsid w:val="00FF0230"/>
    <w:rsid w:val="00FF0773"/>
    <w:rsid w:val="00FF10E3"/>
    <w:rsid w:val="00FF1FEA"/>
    <w:rsid w:val="00FF300E"/>
    <w:rsid w:val="00FF50B1"/>
    <w:rsid w:val="00FF7983"/>
    <w:rsid w:val="00FF7B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386</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MarielaRuiz</dc:creator>
  <cp:lastModifiedBy>MarielaRuiz</cp:lastModifiedBy>
  <cp:revision>3</cp:revision>
  <dcterms:created xsi:type="dcterms:W3CDTF">2015-07-26T02:47:00Z</dcterms:created>
  <dcterms:modified xsi:type="dcterms:W3CDTF">2015-11-25T01:06:00Z</dcterms:modified>
</cp:coreProperties>
</file>